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B745" w14:textId="4C88BBC6" w:rsidR="0069794A" w:rsidRDefault="00000000">
      <w:pPr>
        <w:spacing w:line="56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E542C2">
        <w:rPr>
          <w:rFonts w:ascii="黑体" w:eastAsia="黑体" w:hint="eastAsia"/>
          <w:sz w:val="32"/>
          <w:szCs w:val="32"/>
        </w:rPr>
        <w:t>8</w:t>
      </w:r>
    </w:p>
    <w:p w14:paraId="19DDB413" w14:textId="6347FFB9" w:rsidR="0069794A" w:rsidRDefault="00000000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第二类医疗器械经营备案取消申请表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995"/>
        <w:gridCol w:w="1627"/>
        <w:gridCol w:w="850"/>
        <w:gridCol w:w="1134"/>
        <w:gridCol w:w="1192"/>
        <w:gridCol w:w="1275"/>
      </w:tblGrid>
      <w:tr w:rsidR="0069794A" w14:paraId="7D84FD3B" w14:textId="77777777" w:rsidTr="00886114">
        <w:trPr>
          <w:trHeight w:hRule="exact" w:val="567"/>
          <w:jc w:val="center"/>
        </w:trPr>
        <w:tc>
          <w:tcPr>
            <w:tcW w:w="1432" w:type="dxa"/>
            <w:vAlign w:val="center"/>
          </w:tcPr>
          <w:p w14:paraId="695206DB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企业名称</w:t>
            </w:r>
          </w:p>
        </w:tc>
        <w:tc>
          <w:tcPr>
            <w:tcW w:w="7073" w:type="dxa"/>
            <w:gridSpan w:val="6"/>
            <w:vAlign w:val="center"/>
          </w:tcPr>
          <w:p w14:paraId="0ADDE41E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64FBE32F" w14:textId="77777777" w:rsidTr="00886114">
        <w:trPr>
          <w:trHeight w:hRule="exact" w:val="567"/>
          <w:jc w:val="center"/>
        </w:trPr>
        <w:tc>
          <w:tcPr>
            <w:tcW w:w="1432" w:type="dxa"/>
            <w:vAlign w:val="center"/>
          </w:tcPr>
          <w:p w14:paraId="71F3B252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备案编号</w:t>
            </w:r>
          </w:p>
        </w:tc>
        <w:tc>
          <w:tcPr>
            <w:tcW w:w="2622" w:type="dxa"/>
            <w:gridSpan w:val="2"/>
            <w:vAlign w:val="center"/>
          </w:tcPr>
          <w:p w14:paraId="2D0CF797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58322D0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备案日期</w:t>
            </w:r>
          </w:p>
        </w:tc>
        <w:tc>
          <w:tcPr>
            <w:tcW w:w="2467" w:type="dxa"/>
            <w:gridSpan w:val="2"/>
            <w:vAlign w:val="center"/>
          </w:tcPr>
          <w:p w14:paraId="72DB5FEC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499D0FE8" w14:textId="77777777" w:rsidTr="00886114">
        <w:trPr>
          <w:trHeight w:hRule="exact" w:val="567"/>
          <w:jc w:val="center"/>
        </w:trPr>
        <w:tc>
          <w:tcPr>
            <w:tcW w:w="1432" w:type="dxa"/>
            <w:vAlign w:val="center"/>
          </w:tcPr>
          <w:p w14:paraId="2E47650E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统一社会</w:t>
            </w:r>
          </w:p>
          <w:p w14:paraId="03FCA1E8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信用代码</w:t>
            </w:r>
          </w:p>
        </w:tc>
        <w:tc>
          <w:tcPr>
            <w:tcW w:w="7073" w:type="dxa"/>
            <w:gridSpan w:val="6"/>
            <w:vAlign w:val="center"/>
          </w:tcPr>
          <w:p w14:paraId="0DDBF044" w14:textId="77777777" w:rsidR="0069794A" w:rsidRDefault="0069794A">
            <w:pPr>
              <w:spacing w:line="240" w:lineRule="exact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2518916D" w14:textId="77777777" w:rsidTr="00886114">
        <w:trPr>
          <w:trHeight w:hRule="exact" w:val="567"/>
          <w:jc w:val="center"/>
        </w:trPr>
        <w:tc>
          <w:tcPr>
            <w:tcW w:w="1432" w:type="dxa"/>
            <w:vAlign w:val="center"/>
          </w:tcPr>
          <w:p w14:paraId="297821C2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法定代表人</w:t>
            </w:r>
          </w:p>
        </w:tc>
        <w:tc>
          <w:tcPr>
            <w:tcW w:w="2622" w:type="dxa"/>
            <w:gridSpan w:val="2"/>
            <w:vAlign w:val="center"/>
          </w:tcPr>
          <w:p w14:paraId="00B3C73A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BEEB4F2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企业负责人</w:t>
            </w:r>
          </w:p>
        </w:tc>
        <w:tc>
          <w:tcPr>
            <w:tcW w:w="2467" w:type="dxa"/>
            <w:gridSpan w:val="2"/>
            <w:vAlign w:val="center"/>
          </w:tcPr>
          <w:p w14:paraId="5FA05638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616D4347" w14:textId="77777777" w:rsidTr="00886114">
        <w:trPr>
          <w:trHeight w:hRule="exact" w:val="890"/>
          <w:jc w:val="center"/>
        </w:trPr>
        <w:tc>
          <w:tcPr>
            <w:tcW w:w="1432" w:type="dxa"/>
            <w:vAlign w:val="center"/>
          </w:tcPr>
          <w:p w14:paraId="3A8FD41F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经营方式</w:t>
            </w:r>
          </w:p>
        </w:tc>
        <w:tc>
          <w:tcPr>
            <w:tcW w:w="7073" w:type="dxa"/>
            <w:gridSpan w:val="6"/>
            <w:vAlign w:val="center"/>
          </w:tcPr>
          <w:p w14:paraId="3AC974B7" w14:textId="175BC287" w:rsidR="0069794A" w:rsidRDefault="0000000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□批发    □零售     □批零兼营</w:t>
            </w:r>
          </w:p>
          <w:p w14:paraId="5D8F66F2" w14:textId="4C7A2CCE" w:rsidR="0069794A" w:rsidRPr="00886114" w:rsidRDefault="0000000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□为医疗器械注册人、备案人和经营企业专门提供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医疗器械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运输、贮存服务</w:t>
            </w:r>
          </w:p>
        </w:tc>
      </w:tr>
      <w:tr w:rsidR="0069794A" w14:paraId="2F2B3E0A" w14:textId="77777777" w:rsidTr="00886114">
        <w:trPr>
          <w:trHeight w:hRule="exact" w:val="567"/>
          <w:jc w:val="center"/>
        </w:trPr>
        <w:tc>
          <w:tcPr>
            <w:tcW w:w="1432" w:type="dxa"/>
            <w:vAlign w:val="center"/>
          </w:tcPr>
          <w:p w14:paraId="37BAF42D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住    所</w:t>
            </w:r>
          </w:p>
        </w:tc>
        <w:tc>
          <w:tcPr>
            <w:tcW w:w="7073" w:type="dxa"/>
            <w:gridSpan w:val="6"/>
            <w:vAlign w:val="center"/>
          </w:tcPr>
          <w:p w14:paraId="1A364614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61C1CE97" w14:textId="77777777" w:rsidTr="00886114">
        <w:trPr>
          <w:trHeight w:hRule="exact" w:val="567"/>
          <w:jc w:val="center"/>
        </w:trPr>
        <w:tc>
          <w:tcPr>
            <w:tcW w:w="1432" w:type="dxa"/>
            <w:vAlign w:val="center"/>
          </w:tcPr>
          <w:p w14:paraId="28F7D821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经营场所</w:t>
            </w:r>
          </w:p>
        </w:tc>
        <w:tc>
          <w:tcPr>
            <w:tcW w:w="7073" w:type="dxa"/>
            <w:gridSpan w:val="6"/>
            <w:vAlign w:val="center"/>
          </w:tcPr>
          <w:p w14:paraId="472B434D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390B1732" w14:textId="77777777" w:rsidTr="00886114">
        <w:trPr>
          <w:trHeight w:hRule="exact" w:val="567"/>
          <w:jc w:val="center"/>
        </w:trPr>
        <w:tc>
          <w:tcPr>
            <w:tcW w:w="1432" w:type="dxa"/>
            <w:vAlign w:val="center"/>
          </w:tcPr>
          <w:p w14:paraId="631F6D17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库房地址</w:t>
            </w:r>
          </w:p>
        </w:tc>
        <w:tc>
          <w:tcPr>
            <w:tcW w:w="7073" w:type="dxa"/>
            <w:gridSpan w:val="6"/>
            <w:vAlign w:val="center"/>
          </w:tcPr>
          <w:p w14:paraId="47A8FD52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5AFD6F7C" w14:textId="77777777" w:rsidTr="00886114">
        <w:trPr>
          <w:trHeight w:hRule="exact" w:val="942"/>
          <w:jc w:val="center"/>
        </w:trPr>
        <w:tc>
          <w:tcPr>
            <w:tcW w:w="1432" w:type="dxa"/>
            <w:vAlign w:val="center"/>
          </w:tcPr>
          <w:p w14:paraId="79859BEC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经营范围</w:t>
            </w:r>
          </w:p>
        </w:tc>
        <w:tc>
          <w:tcPr>
            <w:tcW w:w="7073" w:type="dxa"/>
            <w:gridSpan w:val="6"/>
          </w:tcPr>
          <w:p w14:paraId="15BBA6DF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032D6B67" w14:textId="77777777" w:rsidTr="00886114">
        <w:trPr>
          <w:trHeight w:hRule="exact" w:val="586"/>
          <w:jc w:val="center"/>
        </w:trPr>
        <w:tc>
          <w:tcPr>
            <w:tcW w:w="1432" w:type="dxa"/>
            <w:vMerge w:val="restart"/>
            <w:vAlign w:val="center"/>
          </w:tcPr>
          <w:p w14:paraId="47AAC3E9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联系人</w:t>
            </w:r>
          </w:p>
        </w:tc>
        <w:tc>
          <w:tcPr>
            <w:tcW w:w="995" w:type="dxa"/>
            <w:vAlign w:val="center"/>
          </w:tcPr>
          <w:p w14:paraId="7D2A8FA4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2477" w:type="dxa"/>
            <w:gridSpan w:val="2"/>
            <w:vAlign w:val="center"/>
          </w:tcPr>
          <w:p w14:paraId="64D58A26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身份证号</w:t>
            </w:r>
          </w:p>
        </w:tc>
        <w:tc>
          <w:tcPr>
            <w:tcW w:w="1134" w:type="dxa"/>
            <w:vAlign w:val="center"/>
          </w:tcPr>
          <w:p w14:paraId="6F21D282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联系电话</w:t>
            </w:r>
          </w:p>
        </w:tc>
        <w:tc>
          <w:tcPr>
            <w:tcW w:w="1192" w:type="dxa"/>
            <w:vAlign w:val="center"/>
          </w:tcPr>
          <w:p w14:paraId="7F95A4FB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传真</w:t>
            </w:r>
          </w:p>
        </w:tc>
        <w:tc>
          <w:tcPr>
            <w:tcW w:w="1275" w:type="dxa"/>
            <w:vAlign w:val="center"/>
          </w:tcPr>
          <w:p w14:paraId="2AE736C8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电子邮件</w:t>
            </w:r>
          </w:p>
        </w:tc>
      </w:tr>
      <w:tr w:rsidR="0069794A" w14:paraId="59FB648D" w14:textId="77777777" w:rsidTr="00886114">
        <w:trPr>
          <w:trHeight w:hRule="exact" w:val="567"/>
          <w:jc w:val="center"/>
        </w:trPr>
        <w:tc>
          <w:tcPr>
            <w:tcW w:w="1432" w:type="dxa"/>
            <w:vMerge/>
            <w:vAlign w:val="center"/>
          </w:tcPr>
          <w:p w14:paraId="007E129B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95" w:type="dxa"/>
          </w:tcPr>
          <w:p w14:paraId="7F9C8306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77" w:type="dxa"/>
            <w:gridSpan w:val="2"/>
          </w:tcPr>
          <w:p w14:paraId="325B6F4A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14:paraId="78C9491D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2" w:type="dxa"/>
          </w:tcPr>
          <w:p w14:paraId="5D06D891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14:paraId="6AAF1667" w14:textId="77777777" w:rsidR="0069794A" w:rsidRDefault="0069794A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69794A" w14:paraId="44B5AF2C" w14:textId="77777777" w:rsidTr="00886114">
        <w:trPr>
          <w:trHeight w:val="1101"/>
          <w:jc w:val="center"/>
        </w:trPr>
        <w:tc>
          <w:tcPr>
            <w:tcW w:w="1432" w:type="dxa"/>
            <w:vAlign w:val="center"/>
          </w:tcPr>
          <w:p w14:paraId="1C4D6E16" w14:textId="77777777" w:rsidR="0069794A" w:rsidRDefault="00000000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取消</w:t>
            </w:r>
          </w:p>
        </w:tc>
        <w:tc>
          <w:tcPr>
            <w:tcW w:w="7073" w:type="dxa"/>
            <w:gridSpan w:val="6"/>
          </w:tcPr>
          <w:p w14:paraId="6184F4F1" w14:textId="77777777" w:rsidR="0069794A" w:rsidRDefault="0000000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取消原因:</w:t>
            </w:r>
          </w:p>
        </w:tc>
      </w:tr>
      <w:tr w:rsidR="0069794A" w14:paraId="482A9DCA" w14:textId="77777777" w:rsidTr="00886114">
        <w:trPr>
          <w:trHeight w:hRule="exact" w:val="2155"/>
          <w:jc w:val="center"/>
        </w:trPr>
        <w:tc>
          <w:tcPr>
            <w:tcW w:w="8505" w:type="dxa"/>
            <w:gridSpan w:val="7"/>
            <w:vAlign w:val="center"/>
          </w:tcPr>
          <w:p w14:paraId="090DFADD" w14:textId="77777777" w:rsidR="0069794A" w:rsidRDefault="00000000">
            <w:pPr>
              <w:spacing w:line="2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本企业承诺所提交的全部资料真实有效，并承担一切法律责任。</w:t>
            </w:r>
          </w:p>
          <w:p w14:paraId="785D9585" w14:textId="77777777" w:rsidR="0069794A" w:rsidRDefault="0069794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393E1A16" w14:textId="77777777" w:rsidR="0069794A" w:rsidRDefault="0069794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1E7B80C1" w14:textId="77777777" w:rsidR="0069794A" w:rsidRDefault="00000000">
            <w:pPr>
              <w:spacing w:line="2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法定代表人（签字）                                （企业盖章）</w:t>
            </w:r>
          </w:p>
          <w:p w14:paraId="03073FE3" w14:textId="77777777" w:rsidR="0069794A" w:rsidRDefault="0000000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             年    月    日</w:t>
            </w:r>
          </w:p>
        </w:tc>
      </w:tr>
    </w:tbl>
    <w:p w14:paraId="25F41C50" w14:textId="77777777" w:rsidR="0069794A" w:rsidRDefault="00000000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填表说明：本表按照实际内容填写，不涉及的可缺项。</w:t>
      </w:r>
    </w:p>
    <w:sectPr w:rsidR="00697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F8EA" w14:textId="77777777" w:rsidR="00EE1111" w:rsidRDefault="00EE1111" w:rsidP="005449B5">
      <w:r>
        <w:separator/>
      </w:r>
    </w:p>
  </w:endnote>
  <w:endnote w:type="continuationSeparator" w:id="0">
    <w:p w14:paraId="4747C9FB" w14:textId="77777777" w:rsidR="00EE1111" w:rsidRDefault="00EE1111" w:rsidP="0054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BA210B-59EE-4796-A58F-DBED2B210392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9795387-CBB5-4966-AB99-9531BC08ABCC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042D2C8-691D-404C-B601-84DB34F68F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EF6B0" w14:textId="77777777" w:rsidR="00EE1111" w:rsidRDefault="00EE1111" w:rsidP="005449B5">
      <w:r>
        <w:separator/>
      </w:r>
    </w:p>
  </w:footnote>
  <w:footnote w:type="continuationSeparator" w:id="0">
    <w:p w14:paraId="43F91354" w14:textId="77777777" w:rsidR="00EE1111" w:rsidRDefault="00EE1111" w:rsidP="00544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E04"/>
    <w:rsid w:val="00000132"/>
    <w:rsid w:val="00030932"/>
    <w:rsid w:val="00053005"/>
    <w:rsid w:val="00074E04"/>
    <w:rsid w:val="0009129B"/>
    <w:rsid w:val="00103E1F"/>
    <w:rsid w:val="001830BC"/>
    <w:rsid w:val="001B4488"/>
    <w:rsid w:val="00293590"/>
    <w:rsid w:val="002B02AB"/>
    <w:rsid w:val="002D71F8"/>
    <w:rsid w:val="003E71E8"/>
    <w:rsid w:val="00411E2A"/>
    <w:rsid w:val="00416268"/>
    <w:rsid w:val="00422756"/>
    <w:rsid w:val="004A1A2B"/>
    <w:rsid w:val="00526E90"/>
    <w:rsid w:val="005449B5"/>
    <w:rsid w:val="0055615F"/>
    <w:rsid w:val="005868B9"/>
    <w:rsid w:val="0058713C"/>
    <w:rsid w:val="005C4A49"/>
    <w:rsid w:val="005D3BEF"/>
    <w:rsid w:val="005D5B21"/>
    <w:rsid w:val="00660548"/>
    <w:rsid w:val="0069794A"/>
    <w:rsid w:val="006C1CC2"/>
    <w:rsid w:val="006D54AE"/>
    <w:rsid w:val="00725F2B"/>
    <w:rsid w:val="007648B6"/>
    <w:rsid w:val="007910C5"/>
    <w:rsid w:val="007B6306"/>
    <w:rsid w:val="007C3148"/>
    <w:rsid w:val="007F3543"/>
    <w:rsid w:val="00886114"/>
    <w:rsid w:val="008879E5"/>
    <w:rsid w:val="008A7EE4"/>
    <w:rsid w:val="008F1FE1"/>
    <w:rsid w:val="00975278"/>
    <w:rsid w:val="00975D8C"/>
    <w:rsid w:val="00A07848"/>
    <w:rsid w:val="00A55A05"/>
    <w:rsid w:val="00AC4BCF"/>
    <w:rsid w:val="00AE437C"/>
    <w:rsid w:val="00AE7DE2"/>
    <w:rsid w:val="00AF4169"/>
    <w:rsid w:val="00B01E32"/>
    <w:rsid w:val="00B61A99"/>
    <w:rsid w:val="00BB483B"/>
    <w:rsid w:val="00C20C2F"/>
    <w:rsid w:val="00C31C3E"/>
    <w:rsid w:val="00C41DC6"/>
    <w:rsid w:val="00C5113A"/>
    <w:rsid w:val="00CB4A85"/>
    <w:rsid w:val="00D2235A"/>
    <w:rsid w:val="00DD6956"/>
    <w:rsid w:val="00E41C8E"/>
    <w:rsid w:val="00E542C2"/>
    <w:rsid w:val="00E75736"/>
    <w:rsid w:val="00E77286"/>
    <w:rsid w:val="00EB2694"/>
    <w:rsid w:val="00ED023E"/>
    <w:rsid w:val="00ED19A5"/>
    <w:rsid w:val="00EE1111"/>
    <w:rsid w:val="00FB2869"/>
    <w:rsid w:val="00FC05EB"/>
    <w:rsid w:val="00FC7519"/>
    <w:rsid w:val="0FE9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2EA9AF"/>
  <w15:docId w15:val="{E59E8964-EEE2-4160-A03F-E235729B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ac">
    <w:name w:val="批注主题 字符"/>
    <w:basedOn w:val="a4"/>
    <w:link w:val="ab"/>
    <w:uiPriority w:val="99"/>
    <w:semiHidden/>
    <w:rPr>
      <w:rFonts w:ascii="Times New Roman" w:eastAsia="宋体" w:hAnsi="Times New Roman" w:cs="Times New Roman"/>
      <w:b/>
      <w:bCs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</w:rPr>
  </w:style>
  <w:style w:type="paragraph" w:styleId="ae">
    <w:name w:val="Revision"/>
    <w:hidden/>
    <w:uiPriority w:val="99"/>
    <w:unhideWhenUsed/>
    <w:rsid w:val="00886114"/>
    <w:rPr>
      <w:rFonts w:ascii="Times New Roman" w:eastAsia="宋体" w:hAnsi="Times New Roman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75029-EC8F-438D-8CB3-035784D3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316</Characters>
  <Application>Microsoft Office Word</Application>
  <DocSecurity>0</DocSecurity>
  <Lines>2</Lines>
  <Paragraphs>1</Paragraphs>
  <ScaleCrop>false</ScaleCrop>
  <Company>bjda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liudingding</dc:creator>
  <cp:lastModifiedBy>小玲 孔</cp:lastModifiedBy>
  <cp:revision>12</cp:revision>
  <dcterms:created xsi:type="dcterms:W3CDTF">2022-11-07T04:07:00Z</dcterms:created>
  <dcterms:modified xsi:type="dcterms:W3CDTF">2026-07-17T08:33:00Z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eyJoZGlkIjoiMTRkZGNmMjY1MTI0YjhmYjFkNjY0OTZhOWQ3OTBhMTYiLCJ1c2VySWQiOiIxMDEyNTE2MDg5In0=</vt:lpwstr>
  </property>
  <property fmtid="{D5CDD505-2E9C-101B-9397-08002B2CF9AE}" pid="3" name="KSOProductBuildVer">
    <vt:lpwstr>2052-12.1.0.24034</vt:lpwstr>
  </property>
  <property fmtid="{D5CDD505-2E9C-101B-9397-08002B2CF9AE}" pid="4" name="ICV">
    <vt:lpwstr>F0F2F7D92EBA4287AEBB9290BE2A0539_12</vt:lpwstr>
  </property>
</Properties>
</file>